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9B92" w14:textId="77777777" w:rsidR="00903E09" w:rsidRPr="00775515" w:rsidRDefault="00903E09" w:rsidP="00903E09">
      <w:pPr>
        <w:ind w:left="187"/>
        <w:jc w:val="center"/>
        <w:rPr>
          <w:rFonts w:ascii="Calibri" w:hAnsi="Calibri" w:cs="Calibri"/>
          <w:b/>
          <w:bCs/>
          <w:sz w:val="32"/>
          <w:szCs w:val="32"/>
        </w:rPr>
      </w:pPr>
      <w:r w:rsidRPr="00775515">
        <w:rPr>
          <w:rFonts w:ascii="Calibri" w:hAnsi="Calibri" w:cs="Calibri"/>
          <w:b/>
          <w:bCs/>
          <w:sz w:val="32"/>
          <w:szCs w:val="32"/>
        </w:rPr>
        <w:t>TOWN OF BARRE</w:t>
      </w:r>
    </w:p>
    <w:p w14:paraId="07B7218F" w14:textId="77777777" w:rsidR="00903E09" w:rsidRPr="00775515" w:rsidRDefault="00B05B17" w:rsidP="00903E09">
      <w:pPr>
        <w:ind w:left="187"/>
        <w:jc w:val="center"/>
        <w:rPr>
          <w:rFonts w:ascii="Calibri" w:hAnsi="Calibri" w:cs="Calibri"/>
          <w:b/>
          <w:bCs/>
          <w:sz w:val="52"/>
          <w:szCs w:val="52"/>
        </w:rPr>
      </w:pPr>
      <w:r w:rsidRPr="00775515">
        <w:rPr>
          <w:rFonts w:ascii="Calibri" w:hAnsi="Calibri" w:cs="Calibri"/>
          <w:b/>
          <w:bCs/>
          <w:sz w:val="52"/>
          <w:szCs w:val="52"/>
        </w:rPr>
        <w:t>PARK AND SHELTER</w:t>
      </w:r>
    </w:p>
    <w:p w14:paraId="178F258C" w14:textId="77777777" w:rsidR="00B05B17" w:rsidRPr="00775515" w:rsidRDefault="00B05B17" w:rsidP="00903E09">
      <w:pPr>
        <w:ind w:left="187"/>
        <w:jc w:val="center"/>
        <w:rPr>
          <w:rFonts w:ascii="Calibri" w:hAnsi="Calibri" w:cs="Calibri"/>
          <w:b/>
          <w:bCs/>
          <w:sz w:val="52"/>
          <w:szCs w:val="52"/>
        </w:rPr>
      </w:pPr>
      <w:r w:rsidRPr="00775515">
        <w:rPr>
          <w:rFonts w:ascii="Calibri" w:hAnsi="Calibri" w:cs="Calibri"/>
          <w:b/>
          <w:bCs/>
          <w:sz w:val="52"/>
          <w:szCs w:val="52"/>
        </w:rPr>
        <w:t>RULES AND RESERVATION INFORMATION</w:t>
      </w:r>
    </w:p>
    <w:p w14:paraId="69A020FB" w14:textId="77777777" w:rsidR="00B05B17" w:rsidRPr="00775515" w:rsidRDefault="00B05B17" w:rsidP="00903E09">
      <w:pPr>
        <w:spacing w:before="100" w:beforeAutospacing="1" w:after="100" w:afterAutospacing="1"/>
        <w:ind w:left="192"/>
        <w:jc w:val="center"/>
        <w:rPr>
          <w:rFonts w:ascii="Calibri" w:hAnsi="Calibri" w:cs="Calibri"/>
          <w:b/>
          <w:bCs/>
          <w:sz w:val="48"/>
          <w:szCs w:val="48"/>
        </w:rPr>
      </w:pPr>
      <w:r w:rsidRPr="00775515">
        <w:rPr>
          <w:rFonts w:ascii="Calibri" w:hAnsi="Calibri" w:cs="Calibri"/>
          <w:b/>
          <w:bCs/>
          <w:sz w:val="48"/>
          <w:szCs w:val="48"/>
        </w:rPr>
        <w:t xml:space="preserve">Park </w:t>
      </w:r>
      <w:r w:rsidR="00903E09" w:rsidRPr="00775515">
        <w:rPr>
          <w:rFonts w:ascii="Calibri" w:hAnsi="Calibri" w:cs="Calibri"/>
          <w:b/>
          <w:bCs/>
          <w:sz w:val="48"/>
          <w:szCs w:val="48"/>
        </w:rPr>
        <w:t>H</w:t>
      </w:r>
      <w:r w:rsidRPr="00775515">
        <w:rPr>
          <w:rFonts w:ascii="Calibri" w:hAnsi="Calibri" w:cs="Calibri"/>
          <w:b/>
          <w:bCs/>
          <w:sz w:val="48"/>
          <w:szCs w:val="48"/>
        </w:rPr>
        <w:t>ours: 6 am to 10 pm</w:t>
      </w:r>
    </w:p>
    <w:p w14:paraId="3F1E3512" w14:textId="77777777" w:rsidR="00B05B17" w:rsidRPr="00775515" w:rsidRDefault="00B05B17" w:rsidP="00903E0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907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 xml:space="preserve">For park or shelter reservations, contact the Town of Barre Treasurer </w:t>
      </w:r>
      <w:r w:rsidR="00903E09" w:rsidRPr="00775515">
        <w:rPr>
          <w:rFonts w:ascii="Calibri" w:hAnsi="Calibri" w:cs="Calibri"/>
          <w:sz w:val="40"/>
          <w:szCs w:val="40"/>
        </w:rPr>
        <w:t>at</w:t>
      </w:r>
      <w:r w:rsidR="000B31EE">
        <w:rPr>
          <w:rFonts w:ascii="Calibri" w:hAnsi="Calibri" w:cs="Calibri"/>
          <w:sz w:val="40"/>
          <w:szCs w:val="40"/>
        </w:rPr>
        <w:t xml:space="preserve"> barretreasurer@</w:t>
      </w:r>
      <w:r w:rsidR="00095263">
        <w:rPr>
          <w:rFonts w:ascii="Calibri" w:hAnsi="Calibri" w:cs="Calibri"/>
          <w:sz w:val="40"/>
          <w:szCs w:val="40"/>
        </w:rPr>
        <w:t>yahoo</w:t>
      </w:r>
      <w:r w:rsidR="000B31EE">
        <w:rPr>
          <w:rFonts w:ascii="Calibri" w:hAnsi="Calibri" w:cs="Calibri"/>
          <w:sz w:val="40"/>
          <w:szCs w:val="40"/>
        </w:rPr>
        <w:t>.com</w:t>
      </w:r>
      <w:r w:rsidR="00903E09" w:rsidRPr="00775515">
        <w:rPr>
          <w:rFonts w:ascii="Calibri" w:hAnsi="Calibri" w:cs="Calibri"/>
          <w:sz w:val="40"/>
          <w:szCs w:val="40"/>
        </w:rPr>
        <w:t>.</w:t>
      </w:r>
    </w:p>
    <w:p w14:paraId="04E6BEFF" w14:textId="77777777" w:rsidR="00B05B17" w:rsidRPr="00775515" w:rsidRDefault="00B05B17" w:rsidP="00903E0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>Groups larger than 10 people require a reservation.</w:t>
      </w:r>
    </w:p>
    <w:p w14:paraId="2339ECBE" w14:textId="77777777" w:rsidR="00B05B17" w:rsidRPr="00775515" w:rsidRDefault="00B05B17" w:rsidP="00903E0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>No open fires or grilling within 10’ of the shelter house.</w:t>
      </w:r>
    </w:p>
    <w:p w14:paraId="003C0008" w14:textId="77777777" w:rsidR="00B05B17" w:rsidRPr="00775515" w:rsidRDefault="00B05B17" w:rsidP="00903E0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>Return tables and other park equipment to the shelter house.</w:t>
      </w:r>
    </w:p>
    <w:p w14:paraId="18D9DF91" w14:textId="77777777" w:rsidR="00B05B17" w:rsidRPr="00775515" w:rsidRDefault="00B05B17" w:rsidP="00903E0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 xml:space="preserve">Take trash when you leave. </w:t>
      </w:r>
    </w:p>
    <w:p w14:paraId="79627B0A" w14:textId="77777777" w:rsidR="00B05B17" w:rsidRPr="00775515" w:rsidRDefault="00B05B17" w:rsidP="0077551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>Remove all signs and decorations including tape and staples.</w:t>
      </w:r>
    </w:p>
    <w:p w14:paraId="52173423" w14:textId="77777777" w:rsidR="00B05B17" w:rsidRPr="00775515" w:rsidRDefault="00B05B17" w:rsidP="00903E0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>Report damage to the Town of Barre Treasurer.</w:t>
      </w:r>
    </w:p>
    <w:p w14:paraId="5F37F85B" w14:textId="77777777" w:rsidR="00B05B17" w:rsidRPr="00775515" w:rsidRDefault="00B05B17" w:rsidP="00903E0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>Use playground equipment at your own risk.</w:t>
      </w:r>
    </w:p>
    <w:p w14:paraId="013FAC81" w14:textId="77777777" w:rsidR="00B05B17" w:rsidRPr="00775515" w:rsidRDefault="00B05B17" w:rsidP="00903E0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>Motorized vehicles in parking area only.</w:t>
      </w:r>
    </w:p>
    <w:p w14:paraId="02C9847E" w14:textId="77777777" w:rsidR="00E27101" w:rsidRDefault="00E27101" w:rsidP="00E27101">
      <w:pPr>
        <w:spacing w:before="100" w:beforeAutospacing="1" w:after="100" w:afterAutospacing="1"/>
        <w:ind w:left="192"/>
        <w:rPr>
          <w:rFonts w:ascii="Calibri" w:hAnsi="Calibri" w:cs="Calibri"/>
          <w:sz w:val="40"/>
          <w:szCs w:val="40"/>
        </w:rPr>
      </w:pPr>
    </w:p>
    <w:p w14:paraId="07EC8F06" w14:textId="77777777" w:rsidR="00775515" w:rsidRPr="00775515" w:rsidRDefault="00775515" w:rsidP="00E27101">
      <w:pPr>
        <w:spacing w:before="100" w:beforeAutospacing="1" w:after="100" w:afterAutospacing="1"/>
        <w:ind w:left="192"/>
        <w:rPr>
          <w:rFonts w:ascii="Calibri" w:hAnsi="Calibri" w:cs="Calibri"/>
          <w:sz w:val="40"/>
          <w:szCs w:val="40"/>
        </w:rPr>
      </w:pPr>
    </w:p>
    <w:p w14:paraId="19378F77" w14:textId="77777777" w:rsidR="00AD0F3E" w:rsidRPr="00D244F4" w:rsidRDefault="00B05B17" w:rsidP="00D244F4">
      <w:pPr>
        <w:spacing w:before="100" w:beforeAutospacing="1" w:after="100" w:afterAutospacing="1"/>
        <w:ind w:left="192"/>
        <w:rPr>
          <w:rFonts w:ascii="Calibri" w:hAnsi="Calibri" w:cs="Calibri"/>
          <w:sz w:val="40"/>
          <w:szCs w:val="40"/>
        </w:rPr>
      </w:pPr>
      <w:r w:rsidRPr="00775515">
        <w:rPr>
          <w:rFonts w:ascii="Calibri" w:hAnsi="Calibri" w:cs="Calibri"/>
          <w:sz w:val="40"/>
          <w:szCs w:val="40"/>
        </w:rPr>
        <w:t xml:space="preserve">The park address is W4155 </w:t>
      </w:r>
      <w:proofErr w:type="spellStart"/>
      <w:r w:rsidRPr="00775515">
        <w:rPr>
          <w:rFonts w:ascii="Calibri" w:hAnsi="Calibri" w:cs="Calibri"/>
          <w:sz w:val="40"/>
          <w:szCs w:val="40"/>
        </w:rPr>
        <w:t>Drectrah</w:t>
      </w:r>
      <w:proofErr w:type="spellEnd"/>
      <w:r w:rsidRPr="00775515">
        <w:rPr>
          <w:rFonts w:ascii="Calibri" w:hAnsi="Calibri" w:cs="Calibri"/>
          <w:sz w:val="40"/>
          <w:szCs w:val="40"/>
        </w:rPr>
        <w:t xml:space="preserve"> Coulee, La Crosse, WI 54601</w:t>
      </w:r>
    </w:p>
    <w:sectPr w:rsidR="00AD0F3E" w:rsidRPr="00D244F4" w:rsidSect="0077551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B59"/>
    <w:multiLevelType w:val="hybridMultilevel"/>
    <w:tmpl w:val="17F67F1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17"/>
    <w:rsid w:val="00095263"/>
    <w:rsid w:val="000B31EE"/>
    <w:rsid w:val="001963CA"/>
    <w:rsid w:val="0029565D"/>
    <w:rsid w:val="00335BDC"/>
    <w:rsid w:val="00381ED6"/>
    <w:rsid w:val="00775515"/>
    <w:rsid w:val="00776F70"/>
    <w:rsid w:val="00807B07"/>
    <w:rsid w:val="00903E09"/>
    <w:rsid w:val="00AD0F3E"/>
    <w:rsid w:val="00B05B17"/>
    <w:rsid w:val="00B95285"/>
    <w:rsid w:val="00C77674"/>
    <w:rsid w:val="00C8287C"/>
    <w:rsid w:val="00D244F4"/>
    <w:rsid w:val="00E27101"/>
    <w:rsid w:val="00F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6B5D"/>
  <w15:docId w15:val="{5E321531-6C58-475E-BCB4-E04C8BC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1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Bohnsack</dc:creator>
  <cp:lastModifiedBy>Schlimgen, Ann L.</cp:lastModifiedBy>
  <cp:revision>2</cp:revision>
  <cp:lastPrinted>2021-08-03T21:14:00Z</cp:lastPrinted>
  <dcterms:created xsi:type="dcterms:W3CDTF">2022-01-11T22:50:00Z</dcterms:created>
  <dcterms:modified xsi:type="dcterms:W3CDTF">2022-01-11T22:50:00Z</dcterms:modified>
</cp:coreProperties>
</file>